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D2" w:rsidRDefault="00400BD2" w:rsidP="003A23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32E9" w:rsidRPr="001774D0" w:rsidRDefault="009432E9" w:rsidP="003A23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3C0" w:rsidRPr="00E90965" w:rsidRDefault="00F813C0" w:rsidP="00400B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45B" w:rsidRDefault="0095345B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0516" w:rsidRPr="004F14FA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14FA">
        <w:rPr>
          <w:rFonts w:ascii="Times New Roman" w:hAnsi="Times New Roman" w:cs="Times New Roman"/>
          <w:sz w:val="24"/>
          <w:szCs w:val="24"/>
        </w:rPr>
        <w:t>У</w:t>
      </w:r>
      <w:r w:rsidR="00092ED1" w:rsidRPr="004F14FA">
        <w:rPr>
          <w:rFonts w:ascii="Times New Roman" w:hAnsi="Times New Roman" w:cs="Times New Roman"/>
          <w:sz w:val="24"/>
          <w:szCs w:val="24"/>
        </w:rPr>
        <w:t xml:space="preserve"> </w:t>
      </w:r>
      <w:r w:rsidRPr="004F14FA">
        <w:rPr>
          <w:rFonts w:ascii="Times New Roman" w:hAnsi="Times New Roman" w:cs="Times New Roman"/>
          <w:sz w:val="24"/>
          <w:szCs w:val="24"/>
        </w:rPr>
        <w:t>Т</w:t>
      </w:r>
      <w:r w:rsidR="00092ED1" w:rsidRPr="004F14FA">
        <w:rPr>
          <w:rFonts w:ascii="Times New Roman" w:hAnsi="Times New Roman" w:cs="Times New Roman"/>
          <w:sz w:val="24"/>
          <w:szCs w:val="24"/>
        </w:rPr>
        <w:t xml:space="preserve"> </w:t>
      </w:r>
      <w:r w:rsidRPr="004F14FA">
        <w:rPr>
          <w:rFonts w:ascii="Times New Roman" w:hAnsi="Times New Roman" w:cs="Times New Roman"/>
          <w:sz w:val="24"/>
          <w:szCs w:val="24"/>
        </w:rPr>
        <w:t>В</w:t>
      </w:r>
      <w:r w:rsidR="00092ED1" w:rsidRPr="004F14FA">
        <w:rPr>
          <w:rFonts w:ascii="Times New Roman" w:hAnsi="Times New Roman" w:cs="Times New Roman"/>
          <w:sz w:val="24"/>
          <w:szCs w:val="24"/>
        </w:rPr>
        <w:t xml:space="preserve"> </w:t>
      </w:r>
      <w:r w:rsidRPr="004F14FA">
        <w:rPr>
          <w:rFonts w:ascii="Times New Roman" w:hAnsi="Times New Roman" w:cs="Times New Roman"/>
          <w:sz w:val="24"/>
          <w:szCs w:val="24"/>
        </w:rPr>
        <w:t>Е</w:t>
      </w:r>
      <w:r w:rsidR="00092ED1" w:rsidRPr="004F14FA">
        <w:rPr>
          <w:rFonts w:ascii="Times New Roman" w:hAnsi="Times New Roman" w:cs="Times New Roman"/>
          <w:sz w:val="24"/>
          <w:szCs w:val="24"/>
        </w:rPr>
        <w:t xml:space="preserve"> </w:t>
      </w:r>
      <w:r w:rsidRPr="004F14FA">
        <w:rPr>
          <w:rFonts w:ascii="Times New Roman" w:hAnsi="Times New Roman" w:cs="Times New Roman"/>
          <w:sz w:val="24"/>
          <w:szCs w:val="24"/>
        </w:rPr>
        <w:t>Р</w:t>
      </w:r>
      <w:r w:rsidR="00092ED1" w:rsidRPr="004F14FA">
        <w:rPr>
          <w:rFonts w:ascii="Times New Roman" w:hAnsi="Times New Roman" w:cs="Times New Roman"/>
          <w:sz w:val="24"/>
          <w:szCs w:val="24"/>
        </w:rPr>
        <w:t xml:space="preserve"> </w:t>
      </w:r>
      <w:r w:rsidRPr="004F14FA">
        <w:rPr>
          <w:rFonts w:ascii="Times New Roman" w:hAnsi="Times New Roman" w:cs="Times New Roman"/>
          <w:sz w:val="24"/>
          <w:szCs w:val="24"/>
        </w:rPr>
        <w:t>Ж</w:t>
      </w:r>
      <w:r w:rsidR="00092ED1" w:rsidRPr="004F14FA">
        <w:rPr>
          <w:rFonts w:ascii="Times New Roman" w:hAnsi="Times New Roman" w:cs="Times New Roman"/>
          <w:sz w:val="24"/>
          <w:szCs w:val="24"/>
        </w:rPr>
        <w:t xml:space="preserve"> </w:t>
      </w:r>
      <w:r w:rsidRPr="004F14FA">
        <w:rPr>
          <w:rFonts w:ascii="Times New Roman" w:hAnsi="Times New Roman" w:cs="Times New Roman"/>
          <w:sz w:val="24"/>
          <w:szCs w:val="24"/>
        </w:rPr>
        <w:t>Д</w:t>
      </w:r>
      <w:r w:rsidR="00092ED1" w:rsidRPr="004F14FA">
        <w:rPr>
          <w:rFonts w:ascii="Times New Roman" w:hAnsi="Times New Roman" w:cs="Times New Roman"/>
          <w:sz w:val="24"/>
          <w:szCs w:val="24"/>
        </w:rPr>
        <w:t xml:space="preserve"> </w:t>
      </w:r>
      <w:r w:rsidRPr="004F14FA">
        <w:rPr>
          <w:rFonts w:ascii="Times New Roman" w:hAnsi="Times New Roman" w:cs="Times New Roman"/>
          <w:sz w:val="24"/>
          <w:szCs w:val="24"/>
        </w:rPr>
        <w:t>А</w:t>
      </w:r>
      <w:r w:rsidR="00092ED1" w:rsidRPr="004F14FA">
        <w:rPr>
          <w:rFonts w:ascii="Times New Roman" w:hAnsi="Times New Roman" w:cs="Times New Roman"/>
          <w:sz w:val="24"/>
          <w:szCs w:val="24"/>
        </w:rPr>
        <w:t xml:space="preserve"> </w:t>
      </w:r>
      <w:r w:rsidRPr="004F14FA">
        <w:rPr>
          <w:rFonts w:ascii="Times New Roman" w:hAnsi="Times New Roman" w:cs="Times New Roman"/>
          <w:sz w:val="24"/>
          <w:szCs w:val="24"/>
        </w:rPr>
        <w:t>Ю</w:t>
      </w:r>
    </w:p>
    <w:p w:rsidR="00F40516" w:rsidRPr="004F14FA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14FA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40516" w:rsidRPr="004F14FA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14FA">
        <w:rPr>
          <w:rFonts w:ascii="Times New Roman" w:hAnsi="Times New Roman" w:cs="Times New Roman"/>
          <w:sz w:val="24"/>
          <w:szCs w:val="24"/>
        </w:rPr>
        <w:t>________________ С.А. Семенько</w:t>
      </w:r>
    </w:p>
    <w:p w:rsidR="00F40516" w:rsidRPr="004F14FA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14FA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4F14FA">
        <w:rPr>
          <w:rFonts w:ascii="Times New Roman" w:hAnsi="Times New Roman" w:cs="Times New Roman"/>
          <w:sz w:val="24"/>
          <w:szCs w:val="24"/>
        </w:rPr>
        <w:t xml:space="preserve">   </w:t>
      </w:r>
      <w:r w:rsidRPr="004F14F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465BE4" w:rsidRPr="004F14FA">
        <w:rPr>
          <w:rFonts w:ascii="Times New Roman" w:hAnsi="Times New Roman" w:cs="Times New Roman"/>
          <w:sz w:val="24"/>
          <w:szCs w:val="24"/>
        </w:rPr>
        <w:t xml:space="preserve">   202</w:t>
      </w:r>
      <w:r w:rsidR="00C20A3E">
        <w:rPr>
          <w:rFonts w:ascii="Times New Roman" w:hAnsi="Times New Roman" w:cs="Times New Roman"/>
          <w:sz w:val="24"/>
          <w:szCs w:val="24"/>
        </w:rPr>
        <w:t>4</w:t>
      </w:r>
      <w:r w:rsidRPr="004F14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345B" w:rsidRDefault="0095345B" w:rsidP="00F4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2E9" w:rsidRPr="004F14FA" w:rsidRDefault="009432E9" w:rsidP="00F4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0D" w:rsidRDefault="0089590D" w:rsidP="001F6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4FA">
        <w:rPr>
          <w:rFonts w:ascii="Times New Roman" w:hAnsi="Times New Roman" w:cs="Times New Roman"/>
          <w:sz w:val="24"/>
          <w:szCs w:val="24"/>
        </w:rPr>
        <w:t xml:space="preserve">Р А С П И С А Н И Е </w:t>
      </w:r>
    </w:p>
    <w:p w:rsidR="002E37A6" w:rsidRPr="004F14FA" w:rsidRDefault="002E37A6" w:rsidP="001F6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90D" w:rsidRPr="004F14FA" w:rsidRDefault="0089590D" w:rsidP="008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4FA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4F14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14FA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89590D" w:rsidRPr="004F14FA" w:rsidRDefault="0089590D" w:rsidP="008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4FA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89590D" w:rsidRPr="004F14FA" w:rsidRDefault="0089590D" w:rsidP="008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4FA">
        <w:rPr>
          <w:rFonts w:ascii="Times New Roman" w:hAnsi="Times New Roman" w:cs="Times New Roman"/>
          <w:sz w:val="24"/>
          <w:szCs w:val="24"/>
        </w:rPr>
        <w:t>(вид Организация и постановка культурно</w:t>
      </w:r>
      <w:r w:rsidR="0082423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4F14FA">
        <w:rPr>
          <w:rFonts w:ascii="Times New Roman" w:hAnsi="Times New Roman" w:cs="Times New Roman"/>
          <w:sz w:val="24"/>
          <w:szCs w:val="24"/>
        </w:rPr>
        <w:t xml:space="preserve">массовых мероприятий и театрализованных представлений) </w:t>
      </w:r>
    </w:p>
    <w:p w:rsidR="0089590D" w:rsidRDefault="00C20A3E" w:rsidP="001F6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29 января по 17 февраля</w:t>
      </w:r>
      <w:r w:rsidRPr="004F14FA">
        <w:rPr>
          <w:rFonts w:ascii="Times New Roman" w:hAnsi="Times New Roman" w:cs="Times New Roman"/>
          <w:sz w:val="24"/>
          <w:szCs w:val="24"/>
        </w:rPr>
        <w:t xml:space="preserve"> </w:t>
      </w:r>
      <w:r w:rsidR="0089590D" w:rsidRPr="004F14F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590D" w:rsidRPr="004F14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345B" w:rsidRDefault="0095345B" w:rsidP="001F6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EC3DE2" w:rsidRPr="004D00CE" w:rsidTr="0099391A">
        <w:tc>
          <w:tcPr>
            <w:tcW w:w="850" w:type="dxa"/>
          </w:tcPr>
          <w:p w:rsidR="00EC3DE2" w:rsidRPr="004D00CE" w:rsidRDefault="00EC3DE2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EC3DE2" w:rsidRPr="004D00CE" w:rsidRDefault="00EC3DE2" w:rsidP="0099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C3DE2" w:rsidRPr="004D00CE" w:rsidRDefault="00EC3DE2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EC3DE2" w:rsidRPr="004D00CE" w:rsidRDefault="00EC3DE2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EC3DE2" w:rsidRPr="00FD386A" w:rsidTr="0099391A">
        <w:tc>
          <w:tcPr>
            <w:tcW w:w="850" w:type="dxa"/>
          </w:tcPr>
          <w:p w:rsidR="00EC3DE2" w:rsidRPr="00FD386A" w:rsidRDefault="00EC3DE2" w:rsidP="0099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C3DE2" w:rsidRPr="00FD386A" w:rsidRDefault="00EC3DE2" w:rsidP="00993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(29 январ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EC3DE2" w:rsidRPr="00FD386A" w:rsidRDefault="00EC3DE2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DE2" w:rsidRPr="00FD386A" w:rsidRDefault="00EC3DE2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7A" w:rsidRPr="00FD386A" w:rsidTr="0099391A">
        <w:tc>
          <w:tcPr>
            <w:tcW w:w="850" w:type="dxa"/>
          </w:tcPr>
          <w:p w:rsidR="008B547A" w:rsidRPr="00FD386A" w:rsidRDefault="008B547A" w:rsidP="0099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8B547A" w:rsidRPr="00BD4364" w:rsidRDefault="008B547A" w:rsidP="0099391A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8B547A" w:rsidRDefault="008B547A" w:rsidP="0099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8B547A" w:rsidRPr="00FD386A" w:rsidRDefault="008B547A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B3" w:rsidRPr="00FD386A" w:rsidTr="0099391A">
        <w:tc>
          <w:tcPr>
            <w:tcW w:w="850" w:type="dxa"/>
          </w:tcPr>
          <w:p w:rsidR="003F36B3" w:rsidRPr="00FD386A" w:rsidRDefault="003F36B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F36B3" w:rsidRPr="00C00F19" w:rsidRDefault="003F36B3" w:rsidP="00C2244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3F36B3" w:rsidRPr="00FD386A" w:rsidRDefault="003F36B3" w:rsidP="00C2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3F36B3" w:rsidRPr="00FD386A" w:rsidRDefault="003F36B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B3" w:rsidRPr="00FD386A" w:rsidTr="0099391A">
        <w:tc>
          <w:tcPr>
            <w:tcW w:w="850" w:type="dxa"/>
          </w:tcPr>
          <w:p w:rsidR="003F36B3" w:rsidRPr="00FD386A" w:rsidRDefault="003F36B3" w:rsidP="0099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F36B3" w:rsidRPr="00FD386A" w:rsidRDefault="003F36B3" w:rsidP="00993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 январ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3F36B3" w:rsidRPr="00FD386A" w:rsidRDefault="003F36B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6B3" w:rsidRPr="00FD386A" w:rsidRDefault="003F36B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экономики  социально-культурной сферы</w:t>
            </w:r>
          </w:p>
        </w:tc>
        <w:tc>
          <w:tcPr>
            <w:tcW w:w="2061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B0693" w:rsidRPr="00C00F19" w:rsidRDefault="00EB0693" w:rsidP="00C2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0693" w:rsidRPr="00FD386A" w:rsidRDefault="00EB0693" w:rsidP="0099391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экономики  социально-культурной сферы</w:t>
            </w:r>
          </w:p>
        </w:tc>
        <w:tc>
          <w:tcPr>
            <w:tcW w:w="2061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B0693" w:rsidRPr="00C00F19" w:rsidRDefault="00EB0693" w:rsidP="00C2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</w:t>
            </w:r>
          </w:p>
        </w:tc>
        <w:tc>
          <w:tcPr>
            <w:tcW w:w="2061" w:type="dxa"/>
          </w:tcPr>
          <w:p w:rsidR="00EB0693" w:rsidRPr="00FD386A" w:rsidRDefault="00EB0693" w:rsidP="0087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693" w:rsidRPr="00FD386A" w:rsidRDefault="00EB0693" w:rsidP="008242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январ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EB0693" w:rsidRPr="00C00F19" w:rsidRDefault="00EB0693" w:rsidP="00C2244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EB0693" w:rsidRPr="00C00F19" w:rsidRDefault="00EB0693" w:rsidP="00C2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C00F1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C2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0693" w:rsidRPr="00FD386A" w:rsidRDefault="00EB0693" w:rsidP="0099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экономики  социально-культурной сферы</w:t>
            </w:r>
          </w:p>
        </w:tc>
        <w:tc>
          <w:tcPr>
            <w:tcW w:w="2061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B0693" w:rsidRPr="00C00F19" w:rsidRDefault="00EB0693" w:rsidP="00C2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</w:p>
        </w:tc>
        <w:tc>
          <w:tcPr>
            <w:tcW w:w="2061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B0693" w:rsidRPr="00C00F19" w:rsidRDefault="00EB0693" w:rsidP="00C2244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EB0693" w:rsidRPr="00FD386A" w:rsidRDefault="00EB0693" w:rsidP="00C2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0693" w:rsidRPr="00FD386A" w:rsidRDefault="00EB0693" w:rsidP="0099391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0693" w:rsidRPr="00BD4364" w:rsidRDefault="00EB0693" w:rsidP="0099391A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EB0693" w:rsidRDefault="00EB0693" w:rsidP="0099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февраля)</w:t>
            </w:r>
          </w:p>
        </w:tc>
        <w:tc>
          <w:tcPr>
            <w:tcW w:w="2061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0693" w:rsidRPr="00BD4364" w:rsidRDefault="00EB0693" w:rsidP="0099391A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43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Словесное действие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EB0693" w:rsidRDefault="00EB0693" w:rsidP="0099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февраля)</w:t>
            </w:r>
          </w:p>
        </w:tc>
        <w:tc>
          <w:tcPr>
            <w:tcW w:w="2061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BD43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EB0693" w:rsidRPr="00FD386A" w:rsidRDefault="00EB0693" w:rsidP="00C2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У.В.</w:t>
            </w:r>
          </w:p>
        </w:tc>
        <w:tc>
          <w:tcPr>
            <w:tcW w:w="1134" w:type="dxa"/>
          </w:tcPr>
          <w:p w:rsidR="00EB0693" w:rsidRPr="00FD386A" w:rsidRDefault="00EB0693" w:rsidP="00C2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февраля)</w:t>
            </w:r>
          </w:p>
        </w:tc>
        <w:tc>
          <w:tcPr>
            <w:tcW w:w="2061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B0693" w:rsidRPr="00C00F19" w:rsidRDefault="00EB0693" w:rsidP="00C2244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EB0693" w:rsidRPr="00FD386A" w:rsidRDefault="00EB0693" w:rsidP="00C2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0693" w:rsidRPr="00FD386A" w:rsidRDefault="00EB0693" w:rsidP="0099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февраля)</w:t>
            </w:r>
          </w:p>
        </w:tc>
        <w:tc>
          <w:tcPr>
            <w:tcW w:w="2061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466101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69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44" w:type="dxa"/>
          </w:tcPr>
          <w:p w:rsidR="00EB0693" w:rsidRPr="00466101" w:rsidRDefault="00EB0693" w:rsidP="0099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466101">
              <w:rPr>
                <w:rFonts w:ascii="Times New Roman" w:hAnsi="Times New Roman" w:cs="Times New Roman"/>
                <w:sz w:val="24"/>
                <w:szCs w:val="24"/>
              </w:rPr>
              <w:t>одное художественное творчество</w:t>
            </w:r>
          </w:p>
        </w:tc>
        <w:tc>
          <w:tcPr>
            <w:tcW w:w="2061" w:type="dxa"/>
          </w:tcPr>
          <w:p w:rsidR="00EB0693" w:rsidRPr="00C00F19" w:rsidRDefault="00EB0693" w:rsidP="0099391A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82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февраля)</w:t>
            </w:r>
          </w:p>
        </w:tc>
        <w:tc>
          <w:tcPr>
            <w:tcW w:w="2061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EB0693" w:rsidRPr="00C00F19" w:rsidRDefault="00EB0693" w:rsidP="00C22444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93" w:rsidRPr="00FD386A" w:rsidTr="0099391A">
        <w:tc>
          <w:tcPr>
            <w:tcW w:w="850" w:type="dxa"/>
          </w:tcPr>
          <w:p w:rsidR="00EB0693" w:rsidRPr="00FD386A" w:rsidRDefault="00EB0693" w:rsidP="0099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0693" w:rsidRPr="00FD386A" w:rsidRDefault="00EB0693" w:rsidP="0099391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693" w:rsidRPr="00FD386A" w:rsidRDefault="00EB0693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01" w:rsidRPr="00FD386A" w:rsidTr="0099391A">
        <w:tc>
          <w:tcPr>
            <w:tcW w:w="850" w:type="dxa"/>
          </w:tcPr>
          <w:p w:rsidR="00466101" w:rsidRPr="00FD386A" w:rsidRDefault="00466101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466101" w:rsidRPr="00C00F19" w:rsidRDefault="00466101" w:rsidP="00C22444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466101" w:rsidRPr="00C00F19" w:rsidRDefault="00466101" w:rsidP="00C22444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</w:tcPr>
          <w:p w:rsidR="00466101" w:rsidRPr="00FD386A" w:rsidRDefault="00466101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01" w:rsidRPr="00FD386A" w:rsidTr="0099391A">
        <w:tc>
          <w:tcPr>
            <w:tcW w:w="850" w:type="dxa"/>
          </w:tcPr>
          <w:p w:rsidR="00466101" w:rsidRPr="00FD386A" w:rsidRDefault="00466101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466101" w:rsidRPr="00C00F19" w:rsidRDefault="00466101" w:rsidP="00C2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:rsidR="00466101" w:rsidRPr="00C00F19" w:rsidRDefault="00466101" w:rsidP="00C22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F1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466101" w:rsidRPr="00C00F19" w:rsidRDefault="00466101" w:rsidP="00C22444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</w:tcPr>
          <w:p w:rsidR="00466101" w:rsidRPr="00FD386A" w:rsidRDefault="00466101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01" w:rsidRPr="00FD386A" w:rsidTr="0099391A">
        <w:tc>
          <w:tcPr>
            <w:tcW w:w="850" w:type="dxa"/>
          </w:tcPr>
          <w:p w:rsidR="00466101" w:rsidRPr="00FD386A" w:rsidRDefault="00466101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444" w:type="dxa"/>
          </w:tcPr>
          <w:p w:rsidR="00466101" w:rsidRPr="00C00F19" w:rsidRDefault="00466101" w:rsidP="00C2244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466101" w:rsidRPr="00FD386A" w:rsidRDefault="00466101" w:rsidP="00C2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466101" w:rsidRPr="00FD386A" w:rsidRDefault="00466101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01" w:rsidRPr="00FD386A" w:rsidTr="0099391A">
        <w:tc>
          <w:tcPr>
            <w:tcW w:w="850" w:type="dxa"/>
          </w:tcPr>
          <w:p w:rsidR="00466101" w:rsidRPr="00FD386A" w:rsidRDefault="00466101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66101" w:rsidRPr="00FD386A" w:rsidRDefault="00466101" w:rsidP="00993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февраля)</w:t>
            </w:r>
          </w:p>
        </w:tc>
        <w:tc>
          <w:tcPr>
            <w:tcW w:w="2061" w:type="dxa"/>
          </w:tcPr>
          <w:p w:rsidR="00466101" w:rsidRPr="00FD386A" w:rsidRDefault="00466101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101" w:rsidRPr="00FD386A" w:rsidRDefault="00466101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9" w:rsidRPr="00FD386A" w:rsidTr="0099391A">
        <w:tc>
          <w:tcPr>
            <w:tcW w:w="850" w:type="dxa"/>
          </w:tcPr>
          <w:p w:rsidR="006C72A9" w:rsidRPr="00FD386A" w:rsidRDefault="006C72A9" w:rsidP="00C2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6C72A9" w:rsidRPr="00466101" w:rsidRDefault="006C72A9" w:rsidP="00C2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 художественное творчество</w:t>
            </w:r>
          </w:p>
        </w:tc>
        <w:tc>
          <w:tcPr>
            <w:tcW w:w="2061" w:type="dxa"/>
          </w:tcPr>
          <w:p w:rsidR="006C72A9" w:rsidRPr="00C00F19" w:rsidRDefault="006C72A9" w:rsidP="00C22444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9" w:rsidRPr="00FD386A" w:rsidTr="0099391A">
        <w:tc>
          <w:tcPr>
            <w:tcW w:w="850" w:type="dxa"/>
          </w:tcPr>
          <w:p w:rsidR="006C72A9" w:rsidRPr="00FD386A" w:rsidRDefault="006C72A9" w:rsidP="00C2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C72A9" w:rsidRPr="00C00F19" w:rsidRDefault="006C72A9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61" w:type="dxa"/>
          </w:tcPr>
          <w:p w:rsidR="006C72A9" w:rsidRPr="00C00F19" w:rsidRDefault="006C72A9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9" w:rsidRPr="00FD386A" w:rsidTr="0099391A">
        <w:tc>
          <w:tcPr>
            <w:tcW w:w="850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6C72A9" w:rsidRPr="00C00F19" w:rsidRDefault="006C72A9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  <w:r w:rsidRPr="00C00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C00F1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6C72A9" w:rsidRPr="00C00F19" w:rsidRDefault="006C72A9" w:rsidP="00C22444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9" w:rsidRPr="00FD386A" w:rsidTr="0099391A">
        <w:tc>
          <w:tcPr>
            <w:tcW w:w="850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6C72A9" w:rsidRPr="00C00F19" w:rsidRDefault="006C72A9" w:rsidP="00C2244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6C72A9" w:rsidRPr="00FD386A" w:rsidRDefault="006C72A9" w:rsidP="00C2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9" w:rsidRPr="00FD386A" w:rsidTr="0099391A">
        <w:tc>
          <w:tcPr>
            <w:tcW w:w="850" w:type="dxa"/>
          </w:tcPr>
          <w:p w:rsidR="006C72A9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C72A9" w:rsidRPr="00FD386A" w:rsidRDefault="006C72A9" w:rsidP="00EB0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февраля)</w:t>
            </w:r>
          </w:p>
        </w:tc>
        <w:tc>
          <w:tcPr>
            <w:tcW w:w="2061" w:type="dxa"/>
          </w:tcPr>
          <w:p w:rsidR="006C72A9" w:rsidRDefault="006C72A9" w:rsidP="00C2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9" w:rsidRPr="00FD386A" w:rsidTr="0099391A">
        <w:tc>
          <w:tcPr>
            <w:tcW w:w="850" w:type="dxa"/>
          </w:tcPr>
          <w:p w:rsidR="006C72A9" w:rsidRPr="00FD386A" w:rsidRDefault="006C72A9" w:rsidP="00C2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44" w:type="dxa"/>
          </w:tcPr>
          <w:p w:rsidR="006C72A9" w:rsidRPr="00C00F19" w:rsidRDefault="006C72A9" w:rsidP="00C224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19">
              <w:rPr>
                <w:rFonts w:ascii="Times New Roman" w:hAnsi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6C72A9" w:rsidRPr="00C00F19" w:rsidRDefault="006C72A9" w:rsidP="00C224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19">
              <w:rPr>
                <w:rFonts w:ascii="Times New Roman" w:hAnsi="Times New Roman"/>
                <w:b/>
                <w:sz w:val="24"/>
                <w:szCs w:val="24"/>
              </w:rPr>
              <w:t xml:space="preserve"> ПМ.01 Организационно-управленческая деятельность</w:t>
            </w:r>
          </w:p>
        </w:tc>
        <w:tc>
          <w:tcPr>
            <w:tcW w:w="2061" w:type="dxa"/>
          </w:tcPr>
          <w:p w:rsidR="006C72A9" w:rsidRDefault="006C72A9" w:rsidP="00C2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9" w:rsidRPr="00FD386A" w:rsidTr="0099391A">
        <w:tc>
          <w:tcPr>
            <w:tcW w:w="850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C72A9" w:rsidRPr="00FD386A" w:rsidRDefault="006C72A9" w:rsidP="00EB0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82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февраля)</w:t>
            </w:r>
          </w:p>
        </w:tc>
        <w:tc>
          <w:tcPr>
            <w:tcW w:w="2061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9" w:rsidRPr="00FD386A" w:rsidTr="0099391A">
        <w:tc>
          <w:tcPr>
            <w:tcW w:w="850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6C72A9" w:rsidRPr="00C00F19" w:rsidRDefault="006C72A9" w:rsidP="00C2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6C72A9" w:rsidRPr="00C00F19" w:rsidRDefault="006C72A9" w:rsidP="00C22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1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6C72A9" w:rsidRPr="00C00F19" w:rsidRDefault="006C72A9" w:rsidP="00C22444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9" w:rsidRPr="00FD386A" w:rsidTr="0099391A">
        <w:tc>
          <w:tcPr>
            <w:tcW w:w="850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6C72A9" w:rsidRPr="00C00F19" w:rsidRDefault="006C72A9" w:rsidP="00C22444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6C72A9" w:rsidRPr="00C00F19" w:rsidRDefault="006C72A9" w:rsidP="00C22444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0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Чёрная А.В.</w:t>
            </w:r>
          </w:p>
        </w:tc>
        <w:tc>
          <w:tcPr>
            <w:tcW w:w="1134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9" w:rsidRPr="00FD386A" w:rsidTr="0099391A">
        <w:tc>
          <w:tcPr>
            <w:tcW w:w="850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февраля)</w:t>
            </w:r>
          </w:p>
        </w:tc>
        <w:tc>
          <w:tcPr>
            <w:tcW w:w="2061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9" w:rsidRPr="00FD386A" w:rsidTr="0099391A">
        <w:tc>
          <w:tcPr>
            <w:tcW w:w="850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44" w:type="dxa"/>
          </w:tcPr>
          <w:p w:rsidR="006C72A9" w:rsidRPr="00C00F19" w:rsidRDefault="006C72A9" w:rsidP="00C224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19">
              <w:rPr>
                <w:rFonts w:ascii="Times New Roman" w:hAnsi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6C72A9" w:rsidRPr="00C00F19" w:rsidRDefault="006C72A9" w:rsidP="00C224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19">
              <w:rPr>
                <w:rFonts w:ascii="Times New Roman" w:hAnsi="Times New Roman"/>
                <w:b/>
                <w:sz w:val="24"/>
                <w:szCs w:val="24"/>
              </w:rPr>
              <w:t xml:space="preserve"> ПМ.02 Организационно-творческая деятельность</w:t>
            </w:r>
          </w:p>
        </w:tc>
        <w:tc>
          <w:tcPr>
            <w:tcW w:w="2061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2A9" w:rsidRPr="00FD386A" w:rsidRDefault="006C72A9" w:rsidP="0099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DE2" w:rsidRDefault="00EC3DE2" w:rsidP="001F6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8E9" w:rsidRPr="00C00F19" w:rsidRDefault="001058E9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2B7B" w:rsidRDefault="001A2B7B" w:rsidP="001A2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B7B" w:rsidRPr="00C00F19" w:rsidRDefault="001A2B7B" w:rsidP="001A2B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F19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C00F19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1058E9" w:rsidRPr="00C00F19" w:rsidRDefault="001058E9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1B0B" w:rsidRPr="00C00F19" w:rsidRDefault="00AF1B0B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80E85" w:rsidRDefault="00880E85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1B0B" w:rsidRPr="00C00F19" w:rsidRDefault="00AF1B0B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1B0B" w:rsidRPr="00C00F19" w:rsidRDefault="00AF1B0B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1B0B" w:rsidRPr="00C00F19" w:rsidRDefault="00AF1B0B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1B0B" w:rsidRPr="00C00F19" w:rsidRDefault="00AF1B0B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1B0B" w:rsidRPr="00C00F19" w:rsidRDefault="00AF1B0B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1B0B" w:rsidRPr="00C00F19" w:rsidRDefault="00AF1B0B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1B0B" w:rsidRPr="00C00F19" w:rsidRDefault="00AF1B0B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1B0B" w:rsidRPr="00C00F19" w:rsidRDefault="00AF1B0B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1B0B" w:rsidRDefault="00AF1B0B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7553" w:rsidRDefault="00EE7553" w:rsidP="001F67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E7553" w:rsidSect="00F813C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AB2"/>
    <w:rsid w:val="00006C3B"/>
    <w:rsid w:val="000146F4"/>
    <w:rsid w:val="0003704B"/>
    <w:rsid w:val="000439CD"/>
    <w:rsid w:val="0005607A"/>
    <w:rsid w:val="00073FBC"/>
    <w:rsid w:val="00092ED1"/>
    <w:rsid w:val="000A39A3"/>
    <w:rsid w:val="000A4D2B"/>
    <w:rsid w:val="000A5F9A"/>
    <w:rsid w:val="000B3535"/>
    <w:rsid w:val="000C0336"/>
    <w:rsid w:val="000F2CE6"/>
    <w:rsid w:val="001058E9"/>
    <w:rsid w:val="001127BF"/>
    <w:rsid w:val="001410E9"/>
    <w:rsid w:val="00153617"/>
    <w:rsid w:val="001571B3"/>
    <w:rsid w:val="00157384"/>
    <w:rsid w:val="001578C9"/>
    <w:rsid w:val="00162B5F"/>
    <w:rsid w:val="00172CA9"/>
    <w:rsid w:val="001774D0"/>
    <w:rsid w:val="0018623A"/>
    <w:rsid w:val="0018646E"/>
    <w:rsid w:val="00187F74"/>
    <w:rsid w:val="001A1B31"/>
    <w:rsid w:val="001A2B7B"/>
    <w:rsid w:val="001A4F2F"/>
    <w:rsid w:val="001C2BFC"/>
    <w:rsid w:val="001D4214"/>
    <w:rsid w:val="001F3F0E"/>
    <w:rsid w:val="001F67E1"/>
    <w:rsid w:val="00233B90"/>
    <w:rsid w:val="002433EC"/>
    <w:rsid w:val="00244BAF"/>
    <w:rsid w:val="00252304"/>
    <w:rsid w:val="00260ACB"/>
    <w:rsid w:val="0026692D"/>
    <w:rsid w:val="002746EB"/>
    <w:rsid w:val="0028288C"/>
    <w:rsid w:val="002A0BA5"/>
    <w:rsid w:val="002A1236"/>
    <w:rsid w:val="002B3358"/>
    <w:rsid w:val="002D29FB"/>
    <w:rsid w:val="002E37A6"/>
    <w:rsid w:val="002E5710"/>
    <w:rsid w:val="002E7C8F"/>
    <w:rsid w:val="002F2A1E"/>
    <w:rsid w:val="002F5AF9"/>
    <w:rsid w:val="00306061"/>
    <w:rsid w:val="00310280"/>
    <w:rsid w:val="003143B2"/>
    <w:rsid w:val="0032050A"/>
    <w:rsid w:val="0033491C"/>
    <w:rsid w:val="00373682"/>
    <w:rsid w:val="00382585"/>
    <w:rsid w:val="003846FE"/>
    <w:rsid w:val="003929AE"/>
    <w:rsid w:val="003A2331"/>
    <w:rsid w:val="003B204C"/>
    <w:rsid w:val="003C0DF1"/>
    <w:rsid w:val="003E081B"/>
    <w:rsid w:val="003E102A"/>
    <w:rsid w:val="003E48D0"/>
    <w:rsid w:val="003F36B3"/>
    <w:rsid w:val="00400BD2"/>
    <w:rsid w:val="0041392B"/>
    <w:rsid w:val="004178C0"/>
    <w:rsid w:val="00421B2C"/>
    <w:rsid w:val="00453D08"/>
    <w:rsid w:val="00461269"/>
    <w:rsid w:val="00464AD3"/>
    <w:rsid w:val="00465BE4"/>
    <w:rsid w:val="00466101"/>
    <w:rsid w:val="00470696"/>
    <w:rsid w:val="00483B8B"/>
    <w:rsid w:val="00496624"/>
    <w:rsid w:val="004A04CE"/>
    <w:rsid w:val="004A1D00"/>
    <w:rsid w:val="004A5610"/>
    <w:rsid w:val="004B5277"/>
    <w:rsid w:val="004C537F"/>
    <w:rsid w:val="004D0668"/>
    <w:rsid w:val="004D7823"/>
    <w:rsid w:val="004F14FA"/>
    <w:rsid w:val="00501804"/>
    <w:rsid w:val="00504A73"/>
    <w:rsid w:val="005123B5"/>
    <w:rsid w:val="00531E63"/>
    <w:rsid w:val="00543513"/>
    <w:rsid w:val="00544A22"/>
    <w:rsid w:val="00557EF6"/>
    <w:rsid w:val="00565A70"/>
    <w:rsid w:val="00570496"/>
    <w:rsid w:val="00575991"/>
    <w:rsid w:val="00581AB2"/>
    <w:rsid w:val="00587C74"/>
    <w:rsid w:val="0059336D"/>
    <w:rsid w:val="005A3ACB"/>
    <w:rsid w:val="005A7EB6"/>
    <w:rsid w:val="005B1B99"/>
    <w:rsid w:val="005C0300"/>
    <w:rsid w:val="005C13E8"/>
    <w:rsid w:val="005D5607"/>
    <w:rsid w:val="005E4C28"/>
    <w:rsid w:val="005F2151"/>
    <w:rsid w:val="00627E72"/>
    <w:rsid w:val="0064071D"/>
    <w:rsid w:val="00654467"/>
    <w:rsid w:val="006579B8"/>
    <w:rsid w:val="00682204"/>
    <w:rsid w:val="006871F2"/>
    <w:rsid w:val="00690368"/>
    <w:rsid w:val="006C17C4"/>
    <w:rsid w:val="006C3B05"/>
    <w:rsid w:val="006C72A9"/>
    <w:rsid w:val="006E0419"/>
    <w:rsid w:val="006F6994"/>
    <w:rsid w:val="00701F7C"/>
    <w:rsid w:val="00715EE4"/>
    <w:rsid w:val="0073171B"/>
    <w:rsid w:val="00733352"/>
    <w:rsid w:val="00767011"/>
    <w:rsid w:val="00777394"/>
    <w:rsid w:val="007B64A2"/>
    <w:rsid w:val="007B6867"/>
    <w:rsid w:val="007D200F"/>
    <w:rsid w:val="007D253E"/>
    <w:rsid w:val="007D375C"/>
    <w:rsid w:val="007E7E8F"/>
    <w:rsid w:val="0080159E"/>
    <w:rsid w:val="008041B1"/>
    <w:rsid w:val="008147E6"/>
    <w:rsid w:val="0082423E"/>
    <w:rsid w:val="00830BEA"/>
    <w:rsid w:val="008329F8"/>
    <w:rsid w:val="00837988"/>
    <w:rsid w:val="00845CD7"/>
    <w:rsid w:val="00846673"/>
    <w:rsid w:val="00860281"/>
    <w:rsid w:val="00862C62"/>
    <w:rsid w:val="00864902"/>
    <w:rsid w:val="00864A46"/>
    <w:rsid w:val="00870D7B"/>
    <w:rsid w:val="00880E85"/>
    <w:rsid w:val="00890BC3"/>
    <w:rsid w:val="0089590D"/>
    <w:rsid w:val="008A5D88"/>
    <w:rsid w:val="008B547A"/>
    <w:rsid w:val="008C5D0A"/>
    <w:rsid w:val="008C7BA7"/>
    <w:rsid w:val="008D39A6"/>
    <w:rsid w:val="008D7C63"/>
    <w:rsid w:val="008F4F87"/>
    <w:rsid w:val="009432E9"/>
    <w:rsid w:val="009502F1"/>
    <w:rsid w:val="0095345B"/>
    <w:rsid w:val="0099039C"/>
    <w:rsid w:val="00991B06"/>
    <w:rsid w:val="0099391A"/>
    <w:rsid w:val="009A73C2"/>
    <w:rsid w:val="009D0E82"/>
    <w:rsid w:val="009D742D"/>
    <w:rsid w:val="009E1B29"/>
    <w:rsid w:val="009F0961"/>
    <w:rsid w:val="00A01468"/>
    <w:rsid w:val="00A156C2"/>
    <w:rsid w:val="00A35054"/>
    <w:rsid w:val="00A518AB"/>
    <w:rsid w:val="00A53CFE"/>
    <w:rsid w:val="00A57B4E"/>
    <w:rsid w:val="00A82689"/>
    <w:rsid w:val="00A956AA"/>
    <w:rsid w:val="00AA5533"/>
    <w:rsid w:val="00AC7A44"/>
    <w:rsid w:val="00AE49C7"/>
    <w:rsid w:val="00AE5563"/>
    <w:rsid w:val="00AF1B0B"/>
    <w:rsid w:val="00B043C7"/>
    <w:rsid w:val="00B12D5C"/>
    <w:rsid w:val="00B142FB"/>
    <w:rsid w:val="00B27E74"/>
    <w:rsid w:val="00B3402B"/>
    <w:rsid w:val="00B366E5"/>
    <w:rsid w:val="00B6766F"/>
    <w:rsid w:val="00B775B7"/>
    <w:rsid w:val="00B9592B"/>
    <w:rsid w:val="00BA53F5"/>
    <w:rsid w:val="00BC358C"/>
    <w:rsid w:val="00BD04E9"/>
    <w:rsid w:val="00BD3FDD"/>
    <w:rsid w:val="00C00F19"/>
    <w:rsid w:val="00C1067E"/>
    <w:rsid w:val="00C10AFC"/>
    <w:rsid w:val="00C20A3E"/>
    <w:rsid w:val="00C22F57"/>
    <w:rsid w:val="00C242B8"/>
    <w:rsid w:val="00C276FD"/>
    <w:rsid w:val="00C33048"/>
    <w:rsid w:val="00C3354F"/>
    <w:rsid w:val="00C35281"/>
    <w:rsid w:val="00C427C4"/>
    <w:rsid w:val="00C453E5"/>
    <w:rsid w:val="00C55AB7"/>
    <w:rsid w:val="00C579BC"/>
    <w:rsid w:val="00C66415"/>
    <w:rsid w:val="00C66E34"/>
    <w:rsid w:val="00C679D5"/>
    <w:rsid w:val="00C71EF2"/>
    <w:rsid w:val="00C85DD8"/>
    <w:rsid w:val="00CA3EED"/>
    <w:rsid w:val="00CA6A3D"/>
    <w:rsid w:val="00CC0A0F"/>
    <w:rsid w:val="00CC7CD9"/>
    <w:rsid w:val="00CD22DE"/>
    <w:rsid w:val="00CD51FE"/>
    <w:rsid w:val="00CF36D5"/>
    <w:rsid w:val="00D12D34"/>
    <w:rsid w:val="00D15833"/>
    <w:rsid w:val="00D249E6"/>
    <w:rsid w:val="00D90722"/>
    <w:rsid w:val="00DA4B52"/>
    <w:rsid w:val="00DA5C01"/>
    <w:rsid w:val="00DA6EF8"/>
    <w:rsid w:val="00DB31BF"/>
    <w:rsid w:val="00DD7EB3"/>
    <w:rsid w:val="00DE0DD1"/>
    <w:rsid w:val="00DE5E43"/>
    <w:rsid w:val="00DF2517"/>
    <w:rsid w:val="00DF6F66"/>
    <w:rsid w:val="00E00C2D"/>
    <w:rsid w:val="00E06EFA"/>
    <w:rsid w:val="00E20D9F"/>
    <w:rsid w:val="00E2364D"/>
    <w:rsid w:val="00E27A4A"/>
    <w:rsid w:val="00E467EC"/>
    <w:rsid w:val="00E51ECD"/>
    <w:rsid w:val="00E5346C"/>
    <w:rsid w:val="00E60673"/>
    <w:rsid w:val="00E65E67"/>
    <w:rsid w:val="00E7075B"/>
    <w:rsid w:val="00E90965"/>
    <w:rsid w:val="00EA29DB"/>
    <w:rsid w:val="00EA4843"/>
    <w:rsid w:val="00EA4B5C"/>
    <w:rsid w:val="00EB0693"/>
    <w:rsid w:val="00EB44AD"/>
    <w:rsid w:val="00EC3DE2"/>
    <w:rsid w:val="00ED2DA8"/>
    <w:rsid w:val="00EE2477"/>
    <w:rsid w:val="00EE2676"/>
    <w:rsid w:val="00EE7403"/>
    <w:rsid w:val="00EE7553"/>
    <w:rsid w:val="00EF52E5"/>
    <w:rsid w:val="00EF6C69"/>
    <w:rsid w:val="00F10B37"/>
    <w:rsid w:val="00F20C36"/>
    <w:rsid w:val="00F24157"/>
    <w:rsid w:val="00F26E64"/>
    <w:rsid w:val="00F30912"/>
    <w:rsid w:val="00F33F43"/>
    <w:rsid w:val="00F35DC9"/>
    <w:rsid w:val="00F40516"/>
    <w:rsid w:val="00F45B92"/>
    <w:rsid w:val="00F67835"/>
    <w:rsid w:val="00F67FF6"/>
    <w:rsid w:val="00F813C0"/>
    <w:rsid w:val="00F8743B"/>
    <w:rsid w:val="00FA7E97"/>
    <w:rsid w:val="00FB4006"/>
    <w:rsid w:val="00FB68B0"/>
    <w:rsid w:val="00FD184B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2BFB"/>
  <w15:docId w15:val="{77739085-9525-42CC-9D4C-3FE57415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A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20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D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262</cp:revision>
  <cp:lastPrinted>2024-01-25T14:48:00Z</cp:lastPrinted>
  <dcterms:created xsi:type="dcterms:W3CDTF">2019-03-21T15:03:00Z</dcterms:created>
  <dcterms:modified xsi:type="dcterms:W3CDTF">2024-01-26T12:33:00Z</dcterms:modified>
</cp:coreProperties>
</file>